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ED0F89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ED0F89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ED0F89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ED0F89">
        <w:rPr>
          <w:rFonts w:ascii="Times New Roman" w:hAnsi="Times New Roman" w:cs="Times New Roman"/>
          <w:sz w:val="28"/>
          <w:szCs w:val="28"/>
        </w:rPr>
        <w:t xml:space="preserve"> </w:t>
      </w:r>
      <w:r w:rsidRPr="00ED0F8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ED0F89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ED0F89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ED0F89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ED0F89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 xml:space="preserve">   От </w:t>
      </w:r>
      <w:r w:rsidR="00284501" w:rsidRPr="00ED0F89">
        <w:rPr>
          <w:rFonts w:ascii="Times New Roman" w:hAnsi="Times New Roman" w:cs="Times New Roman"/>
          <w:sz w:val="28"/>
          <w:szCs w:val="28"/>
        </w:rPr>
        <w:t>15</w:t>
      </w:r>
      <w:r w:rsidR="00A4500E" w:rsidRPr="00ED0F89">
        <w:rPr>
          <w:rFonts w:ascii="Times New Roman" w:hAnsi="Times New Roman" w:cs="Times New Roman"/>
          <w:sz w:val="28"/>
          <w:szCs w:val="28"/>
        </w:rPr>
        <w:t>.</w:t>
      </w:r>
      <w:r w:rsidR="00704129" w:rsidRPr="00ED0F89">
        <w:rPr>
          <w:rFonts w:ascii="Times New Roman" w:hAnsi="Times New Roman" w:cs="Times New Roman"/>
          <w:sz w:val="28"/>
          <w:szCs w:val="28"/>
        </w:rPr>
        <w:t>0</w:t>
      </w:r>
      <w:r w:rsidR="00217B9A" w:rsidRPr="00ED0F89">
        <w:rPr>
          <w:rFonts w:ascii="Times New Roman" w:hAnsi="Times New Roman" w:cs="Times New Roman"/>
          <w:sz w:val="28"/>
          <w:szCs w:val="28"/>
        </w:rPr>
        <w:t>7</w:t>
      </w:r>
      <w:r w:rsidR="00A4500E" w:rsidRPr="00ED0F89">
        <w:rPr>
          <w:rFonts w:ascii="Times New Roman" w:hAnsi="Times New Roman" w:cs="Times New Roman"/>
          <w:sz w:val="28"/>
          <w:szCs w:val="28"/>
        </w:rPr>
        <w:t>.201</w:t>
      </w:r>
      <w:r w:rsidR="00132E0C" w:rsidRPr="00ED0F89">
        <w:rPr>
          <w:rFonts w:ascii="Times New Roman" w:hAnsi="Times New Roman" w:cs="Times New Roman"/>
          <w:sz w:val="28"/>
          <w:szCs w:val="28"/>
        </w:rPr>
        <w:t>9</w:t>
      </w:r>
      <w:r w:rsidR="00A4500E" w:rsidRPr="00ED0F89">
        <w:rPr>
          <w:rFonts w:ascii="Times New Roman" w:hAnsi="Times New Roman" w:cs="Times New Roman"/>
          <w:sz w:val="28"/>
          <w:szCs w:val="28"/>
        </w:rPr>
        <w:t xml:space="preserve"> № </w:t>
      </w:r>
      <w:r w:rsidR="00284501" w:rsidRPr="00ED0F89">
        <w:rPr>
          <w:rFonts w:ascii="Times New Roman" w:hAnsi="Times New Roman" w:cs="Times New Roman"/>
          <w:sz w:val="28"/>
          <w:szCs w:val="28"/>
        </w:rPr>
        <w:t>41</w:t>
      </w:r>
    </w:p>
    <w:p w:rsidR="00A4500E" w:rsidRPr="00ED0F89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ED0F89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ED0F89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ED0F89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ED0F89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ED0F89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ED0F89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ED0F89">
        <w:rPr>
          <w:rStyle w:val="sfwc"/>
          <w:sz w:val="28"/>
          <w:szCs w:val="28"/>
        </w:rPr>
        <w:t>постановлением</w:t>
      </w:r>
      <w:r w:rsidRPr="00ED0F89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ED0F89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ED0F89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ED0F89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2014B7" w:rsidRPr="00ED0F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E54CF3" w:rsidRPr="00ED0F8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1C5813" w:rsidRPr="00ED0F89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284501" w:rsidRPr="00ED0F89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ED0F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2019 № </w:t>
      </w:r>
      <w:r w:rsidR="00AC756E" w:rsidRPr="00ED0F8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84501" w:rsidRPr="00ED0F8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</w:p>
    <w:p w:rsidR="008D5BB5" w:rsidRPr="00ED0F89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ED0F89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ED0F89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ED0F89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ED0F89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ED0F89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ED0F89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ED0F89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D0F89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D0F89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F8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ED0F89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ED0F89">
        <w:rPr>
          <w:rFonts w:ascii="Times New Roman" w:hAnsi="Times New Roman" w:cs="Times New Roman"/>
          <w:sz w:val="28"/>
          <w:szCs w:val="28"/>
        </w:rPr>
        <w:t>Дорогино</w:t>
      </w:r>
      <w:r w:rsidR="00ED0F89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 w:rsidRPr="00ED0F89">
        <w:rPr>
          <w:rFonts w:ascii="Times New Roman" w:hAnsi="Times New Roman" w:cs="Times New Roman"/>
          <w:sz w:val="28"/>
          <w:szCs w:val="28"/>
        </w:rPr>
        <w:t xml:space="preserve">   </w:t>
      </w:r>
      <w:r w:rsidR="007A4515" w:rsidRPr="00ED0F8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D0F8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ED0F89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ED0F89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D0F89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ED0F89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ED0F89" w:rsidRDefault="001B41D1">
      <w:pPr>
        <w:pStyle w:val="ConsPlusNormal"/>
        <w:ind w:firstLine="540"/>
        <w:jc w:val="both"/>
        <w:rPr>
          <w:rFonts w:ascii="Arial" w:hAnsi="Arial" w:cs="Arial"/>
          <w:sz w:val="8"/>
          <w:szCs w:val="8"/>
        </w:rPr>
        <w:sectPr w:rsidR="001B41D1" w:rsidRPr="00ED0F89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84501" w:rsidRPr="00ED0F89" w:rsidTr="00284501">
        <w:tc>
          <w:tcPr>
            <w:tcW w:w="175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2"/>
              <w:gridCol w:w="45"/>
              <w:gridCol w:w="980"/>
              <w:gridCol w:w="45"/>
              <w:gridCol w:w="3308"/>
            </w:tblGrid>
            <w:tr w:rsidR="00284501" w:rsidRPr="00ED0F89">
              <w:tc>
                <w:tcPr>
                  <w:tcW w:w="0" w:type="auto"/>
                  <w:gridSpan w:val="5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lastRenderedPageBreak/>
                    <w:t>УТВЕРЖДАЮ</w:t>
                  </w:r>
                </w:p>
              </w:tc>
            </w:tr>
            <w:tr w:rsidR="00284501" w:rsidRPr="00ED0F89">
              <w:tc>
                <w:tcPr>
                  <w:tcW w:w="0" w:type="auto"/>
                  <w:gridSpan w:val="5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Руководитель (уполномоченное лицо) </w:t>
                  </w:r>
                </w:p>
              </w:tc>
            </w:tr>
            <w:tr w:rsidR="00284501" w:rsidRPr="00ED0F89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</w:t>
                  </w:r>
                </w:p>
              </w:tc>
            </w:tr>
            <w:tr w:rsidR="00284501" w:rsidRPr="00ED0F89">
              <w:tc>
                <w:tcPr>
                  <w:tcW w:w="0" w:type="auto"/>
                  <w:gridSpan w:val="2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(расшифровка подписи) </w:t>
                  </w:r>
                </w:p>
              </w:tc>
            </w:tr>
            <w:tr w:rsidR="00284501" w:rsidRPr="00ED0F89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568"/>
                    <w:gridCol w:w="225"/>
                    <w:gridCol w:w="568"/>
                    <w:gridCol w:w="2463"/>
                    <w:gridCol w:w="3461"/>
                    <w:gridCol w:w="3643"/>
                  </w:tblGrid>
                  <w:tr w:rsidR="00284501" w:rsidRPr="00ED0F89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284501" w:rsidRPr="00ED0F89" w:rsidRDefault="00284501" w:rsidP="002845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ED0F89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4501" w:rsidRPr="00ED0F89" w:rsidRDefault="00284501" w:rsidP="002845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ED0F89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284501" w:rsidRPr="00ED0F89" w:rsidRDefault="00284501" w:rsidP="002845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ED0F89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4501" w:rsidRPr="00ED0F89" w:rsidRDefault="00284501" w:rsidP="002845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ED0F89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284501" w:rsidRPr="00ED0F89" w:rsidRDefault="00284501" w:rsidP="002845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ED0F89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июля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4501" w:rsidRPr="00ED0F89" w:rsidRDefault="00284501" w:rsidP="002845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ED0F89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284501" w:rsidRPr="00ED0F89" w:rsidRDefault="00284501" w:rsidP="002845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ED0F89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 </w:t>
                        </w:r>
                      </w:p>
                    </w:tc>
                  </w:tr>
                </w:tbl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</w:tbl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284501" w:rsidRPr="00ED0F89" w:rsidRDefault="00284501" w:rsidP="0028450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ПЛАН 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 на плановый период 2020 и 2021 годов </w:t>
            </w:r>
          </w:p>
        </w:tc>
      </w:tr>
    </w:tbl>
    <w:p w:rsidR="00284501" w:rsidRPr="00ED0F89" w:rsidRDefault="00284501" w:rsidP="0028450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284501" w:rsidRPr="00ED0F89" w:rsidTr="00284501"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Коды</w:t>
            </w:r>
          </w:p>
        </w:tc>
      </w:tr>
      <w:tr w:rsidR="00284501" w:rsidRPr="00ED0F89" w:rsidTr="00284501"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15.07.2019</w:t>
            </w:r>
          </w:p>
        </w:tc>
      </w:tr>
      <w:tr w:rsidR="00284501" w:rsidRPr="00ED0F89" w:rsidTr="00284501">
        <w:tc>
          <w:tcPr>
            <w:tcW w:w="2000" w:type="pct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04199702</w:t>
            </w:r>
          </w:p>
        </w:tc>
      </w:tr>
      <w:tr w:rsidR="00284501" w:rsidRPr="00ED0F89" w:rsidTr="00284501"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5440101337</w:t>
            </w:r>
          </w:p>
        </w:tc>
      </w:tr>
      <w:tr w:rsidR="00284501" w:rsidRPr="00ED0F89" w:rsidTr="00284501"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544001001</w:t>
            </w:r>
          </w:p>
        </w:tc>
      </w:tr>
      <w:tr w:rsidR="00284501" w:rsidRPr="00ED0F89" w:rsidTr="00284501"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75403</w:t>
            </w:r>
          </w:p>
        </w:tc>
      </w:tr>
      <w:tr w:rsidR="00284501" w:rsidRPr="00ED0F89" w:rsidTr="00284501"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</w:tr>
      <w:tr w:rsidR="00284501" w:rsidRPr="00ED0F89" w:rsidTr="00284501"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Российская Федерация, 633512, Новосибирская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обл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р-н,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50657154051</w:t>
            </w:r>
          </w:p>
        </w:tc>
      </w:tr>
      <w:tr w:rsidR="00284501" w:rsidRPr="00ED0F89" w:rsidTr="00284501">
        <w:tc>
          <w:tcPr>
            <w:tcW w:w="2000" w:type="pct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50657154051</w:t>
            </w:r>
          </w:p>
        </w:tc>
      </w:tr>
      <w:tr w:rsidR="00284501" w:rsidRPr="00ED0F89" w:rsidTr="00284501">
        <w:tc>
          <w:tcPr>
            <w:tcW w:w="2000" w:type="pct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измененный(23)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15.07.2019</w:t>
            </w:r>
          </w:p>
        </w:tc>
      </w:tr>
      <w:tr w:rsidR="00284501" w:rsidRPr="00ED0F89" w:rsidTr="00284501"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20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383</w:t>
            </w:r>
          </w:p>
        </w:tc>
      </w:tr>
    </w:tbl>
    <w:p w:rsidR="00284501" w:rsidRPr="00ED0F89" w:rsidRDefault="00284501" w:rsidP="00284501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"/>
        <w:gridCol w:w="1602"/>
        <w:gridCol w:w="1639"/>
        <w:gridCol w:w="1073"/>
        <w:gridCol w:w="2022"/>
        <w:gridCol w:w="1220"/>
        <w:gridCol w:w="279"/>
        <w:gridCol w:w="547"/>
        <w:gridCol w:w="309"/>
        <w:gridCol w:w="290"/>
        <w:gridCol w:w="546"/>
        <w:gridCol w:w="825"/>
        <w:gridCol w:w="1680"/>
        <w:gridCol w:w="826"/>
        <w:gridCol w:w="1590"/>
      </w:tblGrid>
      <w:tr w:rsidR="00284501" w:rsidRPr="00ED0F89" w:rsidTr="00284501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Обоснование внесения изменений</w:t>
            </w:r>
          </w:p>
        </w:tc>
      </w:tr>
      <w:tr w:rsidR="00284501" w:rsidRPr="00ED0F89" w:rsidTr="00284501">
        <w:trPr>
          <w:tblHeader/>
        </w:trPr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rPr>
          <w:tblHeader/>
        </w:trPr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rPr>
          <w:tblHeader/>
        </w:trPr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rPr>
          <w:tblHeader/>
        </w:trPr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193544010133754400100100170004329244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1 994 674.80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1 994 674.80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28.06.2019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193544010133754400100100140004211244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193544010133754400100100150004211414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функций и полномочий администрации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983 366.70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983 366.70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193544010133754400100100130007120414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101 889.96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101 889.96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17.06.2019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193544010133754400100100120004211244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4 018 933.11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4 018 933.11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193544010133754400100100160004221414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1 237 710.00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1 237 710.00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10.06.2019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193544010133754400100100010000000242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314 858.66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314 858.66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84501" w:rsidRPr="00ED0F89" w:rsidTr="00284501"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2 193 832.19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2 193 832.19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237 100.00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237 100.00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142 758.66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142 758.66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589 567.23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589 567.23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55501139500021190244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4 135 433.35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4 135 433.35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55504099500044090414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1 109 256.66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1 109 256.66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13 542.47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13 542.47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285 913.52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285 913.52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55505029500042190414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50 195.36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50 195.36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55505029500047190414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1 237 710.00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1 237 710.00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2 053 569.88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2 053 569.88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886 048.29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886 048.29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6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11 696 659.73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11 696 659.73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</w:tbl>
    <w:p w:rsidR="00284501" w:rsidRPr="00ED0F89" w:rsidRDefault="00284501" w:rsidP="00284501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75"/>
        <w:gridCol w:w="4371"/>
        <w:gridCol w:w="75"/>
        <w:gridCol w:w="2186"/>
        <w:gridCol w:w="75"/>
        <w:gridCol w:w="5828"/>
      </w:tblGrid>
      <w:tr w:rsidR="00284501" w:rsidRPr="00ED0F89" w:rsidTr="00284501">
        <w:tc>
          <w:tcPr>
            <w:tcW w:w="0" w:type="auto"/>
            <w:vMerge w:val="restart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Стаценко Людмила Степановна</w:t>
            </w:r>
          </w:p>
        </w:tc>
      </w:tr>
      <w:tr w:rsidR="00284501" w:rsidRPr="00ED0F89" w:rsidTr="00284501"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(расшифровка подписи)</w:t>
            </w:r>
          </w:p>
        </w:tc>
      </w:tr>
      <w:tr w:rsidR="00284501" w:rsidRPr="00ED0F89" w:rsidTr="00284501">
        <w:tc>
          <w:tcPr>
            <w:tcW w:w="0" w:type="auto"/>
            <w:gridSpan w:val="7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337"/>
              <w:gridCol w:w="225"/>
              <w:gridCol w:w="1338"/>
              <w:gridCol w:w="5796"/>
              <w:gridCol w:w="2646"/>
              <w:gridCol w:w="225"/>
              <w:gridCol w:w="1546"/>
              <w:gridCol w:w="729"/>
            </w:tblGrid>
            <w:tr w:rsidR="00284501" w:rsidRPr="00ED0F89">
              <w:tc>
                <w:tcPr>
                  <w:tcW w:w="250" w:type="pct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июля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</w:tbl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284501" w:rsidRPr="00ED0F89" w:rsidRDefault="00284501" w:rsidP="0028450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Форма обоснования закупок товаров, работ и услуг для обеспечения государственных 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284501" w:rsidRPr="00ED0F89" w:rsidRDefault="00284501" w:rsidP="0028450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5"/>
        <w:gridCol w:w="2552"/>
        <w:gridCol w:w="1153"/>
      </w:tblGrid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(базовый (0), измененный (порядковый код изменения)) 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измененный(23)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23</w:t>
            </w:r>
          </w:p>
        </w:tc>
      </w:tr>
      <w:tr w:rsidR="00284501" w:rsidRPr="00ED0F89" w:rsidTr="0028450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284501" w:rsidRPr="00ED0F89" w:rsidTr="00284501">
        <w:tc>
          <w:tcPr>
            <w:tcW w:w="0" w:type="auto"/>
            <w:gridSpan w:val="3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gridSpan w:val="3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</w:tbl>
    <w:p w:rsidR="00284501" w:rsidRPr="00ED0F89" w:rsidRDefault="00284501" w:rsidP="0028450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"/>
        <w:gridCol w:w="2322"/>
        <w:gridCol w:w="1868"/>
        <w:gridCol w:w="1956"/>
        <w:gridCol w:w="2785"/>
        <w:gridCol w:w="1541"/>
        <w:gridCol w:w="3976"/>
      </w:tblGrid>
      <w:tr w:rsidR="00284501" w:rsidRPr="00ED0F89" w:rsidTr="00284501">
        <w:trPr>
          <w:tblHeader/>
        </w:trPr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284501" w:rsidRPr="00ED0F89" w:rsidTr="00284501">
        <w:trPr>
          <w:tblHeader/>
        </w:trPr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193544010133754400100100170004329244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193544010133754400100100140004211244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193544010133754400100100150004211414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функций и полномочий администрации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безопасности дорожного движения для населения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193544010133754400100100130007120414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жизнедеятельности организации с целью осуществления основных полномочий и функций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193544010133754400100100120004211244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Постановление администрации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областит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№ 223 от 2017-11-28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постановление № 222 от 2017-11-28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193544010133754400100100160004221414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Постановление администрации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областит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№ 223 от 2017-11-28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постановление № 222 от 2017-11-28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13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ED0F8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ED0F89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193544010133754400100100010000000242</w:t>
            </w:r>
          </w:p>
          <w:p w:rsidR="00284501" w:rsidRPr="00ED0F89" w:rsidRDefault="00284501" w:rsidP="0028450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D0F89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284501" w:rsidRPr="00ED0F89" w:rsidRDefault="00284501" w:rsidP="0028450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7"/>
        <w:gridCol w:w="13"/>
      </w:tblGrid>
      <w:tr w:rsidR="00284501" w:rsidRPr="00ED0F89" w:rsidTr="00284501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ED0F8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284501" w:rsidRPr="00ED0F89" w:rsidTr="00284501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48"/>
              <w:gridCol w:w="52"/>
              <w:gridCol w:w="807"/>
              <w:gridCol w:w="65"/>
              <w:gridCol w:w="225"/>
              <w:gridCol w:w="65"/>
              <w:gridCol w:w="1652"/>
              <w:gridCol w:w="201"/>
              <w:gridCol w:w="225"/>
              <w:gridCol w:w="117"/>
            </w:tblGrid>
            <w:tr w:rsidR="00284501" w:rsidRPr="00ED0F89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июля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г.</w:t>
                  </w:r>
                </w:p>
              </w:tc>
            </w:tr>
            <w:tr w:rsidR="00284501" w:rsidRPr="00ED0F89"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(Ф.И.О., должность руководителя (</w:t>
                  </w:r>
                  <w:proofErr w:type="spellStart"/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уполномоченого</w:t>
                  </w:r>
                  <w:proofErr w:type="spellEnd"/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  <w:tr w:rsidR="00284501" w:rsidRPr="00ED0F89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  <w:tr w:rsidR="00284501" w:rsidRPr="00ED0F89"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  <w:tr w:rsidR="00284501" w:rsidRPr="00ED0F89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ED0F89">
                    <w:rPr>
                      <w:rFonts w:ascii="Arial" w:eastAsia="Times New Roman" w:hAnsi="Arial" w:cs="Arial"/>
                      <w:sz w:val="8"/>
                      <w:szCs w:val="8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4501" w:rsidRPr="00ED0F89" w:rsidRDefault="00284501" w:rsidP="0028450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</w:tbl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284501" w:rsidRPr="00ED0F89" w:rsidRDefault="00284501" w:rsidP="0028450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463EAE" w:rsidRPr="00ED0F89" w:rsidRDefault="00463EAE" w:rsidP="00217B9A">
      <w:pPr>
        <w:spacing w:after="0" w:line="240" w:lineRule="auto"/>
        <w:jc w:val="center"/>
        <w:rPr>
          <w:rFonts w:ascii="Arial" w:hAnsi="Arial" w:cs="Arial"/>
          <w:sz w:val="8"/>
          <w:szCs w:val="8"/>
        </w:rPr>
      </w:pPr>
    </w:p>
    <w:sectPr w:rsidR="00463EAE" w:rsidRPr="00ED0F89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1D5E"/>
    <w:multiLevelType w:val="multilevel"/>
    <w:tmpl w:val="908C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4290B"/>
    <w:multiLevelType w:val="multilevel"/>
    <w:tmpl w:val="AC2A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132918"/>
    <w:multiLevelType w:val="multilevel"/>
    <w:tmpl w:val="4BBC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B976DD"/>
    <w:multiLevelType w:val="multilevel"/>
    <w:tmpl w:val="C270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13145B"/>
    <w:multiLevelType w:val="multilevel"/>
    <w:tmpl w:val="34A6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2"/>
  </w:num>
  <w:num w:numId="5">
    <w:abstractNumId w:val="11"/>
  </w:num>
  <w:num w:numId="6">
    <w:abstractNumId w:val="3"/>
  </w:num>
  <w:num w:numId="7">
    <w:abstractNumId w:val="12"/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EB3"/>
    <w:rsid w:val="000614DC"/>
    <w:rsid w:val="00062FA4"/>
    <w:rsid w:val="00132E0C"/>
    <w:rsid w:val="00174035"/>
    <w:rsid w:val="0019787E"/>
    <w:rsid w:val="001B41D1"/>
    <w:rsid w:val="001C5813"/>
    <w:rsid w:val="002014B7"/>
    <w:rsid w:val="00217B9A"/>
    <w:rsid w:val="002771BF"/>
    <w:rsid w:val="00284501"/>
    <w:rsid w:val="003B4265"/>
    <w:rsid w:val="003C2797"/>
    <w:rsid w:val="003C476C"/>
    <w:rsid w:val="0043314F"/>
    <w:rsid w:val="00463EAE"/>
    <w:rsid w:val="004733EA"/>
    <w:rsid w:val="004A6E70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AC756E"/>
    <w:rsid w:val="00B81826"/>
    <w:rsid w:val="00E204BF"/>
    <w:rsid w:val="00E54CF3"/>
    <w:rsid w:val="00E70DD5"/>
    <w:rsid w:val="00EC5638"/>
    <w:rsid w:val="00ED0F89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0E117"/>
  <w15:docId w15:val="{550FA230-E661-4F69-A8C0-1F907EAFA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аголовок5"/>
    <w:basedOn w:val="a"/>
    <w:rsid w:val="0020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C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284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0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1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0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7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9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6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0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9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9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29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31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6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74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56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9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43793-F1A2-4241-B302-DF8F52C5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3746</Words>
  <Characters>21354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Хрыкина Елена Владимировна</dc:creator>
  <cp:lastModifiedBy>Пользователь</cp:lastModifiedBy>
  <cp:revision>4</cp:revision>
  <cp:lastPrinted>2019-09-04T05:52:00Z</cp:lastPrinted>
  <dcterms:created xsi:type="dcterms:W3CDTF">2019-07-31T09:43:00Z</dcterms:created>
  <dcterms:modified xsi:type="dcterms:W3CDTF">2019-09-04T05:53:00Z</dcterms:modified>
</cp:coreProperties>
</file>